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E443C" w14:textId="2061DA7D" w:rsidR="00C241D8" w:rsidRPr="00C241D8" w:rsidRDefault="00C241D8" w:rsidP="00C241D8">
      <w:pPr>
        <w:rPr>
          <w:b/>
          <w:iCs/>
        </w:rPr>
      </w:pPr>
      <w:proofErr w:type="spellStart"/>
      <w:r w:rsidRPr="00C241D8">
        <w:rPr>
          <w:b/>
          <w:iCs/>
        </w:rPr>
        <w:t>VCP</w:t>
      </w:r>
      <w:proofErr w:type="spellEnd"/>
      <w:r w:rsidRPr="00C241D8">
        <w:rPr>
          <w:b/>
          <w:iCs/>
        </w:rPr>
        <w:t xml:space="preserve"> Stamm/Gau/Bezirk XY</w:t>
      </w:r>
    </w:p>
    <w:p w14:paraId="6F326292" w14:textId="4261733C" w:rsidR="00C241D8" w:rsidRPr="00C241D8" w:rsidRDefault="00C241D8" w:rsidP="00C241D8">
      <w:pPr>
        <w:rPr>
          <w:b/>
          <w:iCs/>
        </w:rPr>
      </w:pPr>
      <w:r w:rsidRPr="00C241D8">
        <w:rPr>
          <w:b/>
          <w:iCs/>
        </w:rPr>
        <w:t>Schulung ehrenamtlicher Mitarbeiter*innen bzw. Politische Bildung zum Thema XY</w:t>
      </w:r>
    </w:p>
    <w:p w14:paraId="5851F49A" w14:textId="7AFC76AB" w:rsidR="00C241D8" w:rsidRPr="00C241D8" w:rsidRDefault="00C241D8" w:rsidP="00C241D8">
      <w:pPr>
        <w:rPr>
          <w:b/>
          <w:iCs/>
        </w:rPr>
      </w:pPr>
      <w:r w:rsidRPr="00C241D8">
        <w:rPr>
          <w:b/>
          <w:iCs/>
        </w:rPr>
        <w:t>Datum und Ort der Durchführung</w:t>
      </w:r>
    </w:p>
    <w:p w14:paraId="310B0764" w14:textId="5556971A" w:rsidR="00C241D8" w:rsidRDefault="00C241D8" w:rsidP="00C241D8">
      <w:pPr>
        <w:rPr>
          <w:b/>
          <w:bCs/>
        </w:rPr>
      </w:pPr>
      <w:r w:rsidRPr="00325A06">
        <w:rPr>
          <w:b/>
          <w:bCs/>
        </w:rPr>
        <w:t>Datum (für jeden Tag eine eigene Tabelle)</w:t>
      </w:r>
    </w:p>
    <w:p w14:paraId="75EFA30C" w14:textId="054F0510" w:rsidR="00C241D8" w:rsidRDefault="00C241D8" w:rsidP="00C241D8">
      <w:pPr>
        <w:rPr>
          <w:b/>
          <w:bCs/>
        </w:rPr>
      </w:pPr>
    </w:p>
    <w:p w14:paraId="4381FA79" w14:textId="5EE2BA43" w:rsidR="00C241D8" w:rsidRPr="00C241D8" w:rsidRDefault="00C241D8" w:rsidP="00C241D8">
      <w:pPr>
        <w:rPr>
          <w:b/>
          <w:bCs/>
          <w:color w:val="0070C0"/>
          <w:lang w:eastAsia="en-US"/>
        </w:rPr>
      </w:pPr>
      <w:r w:rsidRPr="00C241D8">
        <w:rPr>
          <w:b/>
          <w:bCs/>
          <w:color w:val="0070C0"/>
          <w:lang w:eastAsia="en-US"/>
        </w:rPr>
        <w:t>Schulung ehrenamtlicher Mitarbeiter*innen</w:t>
      </w:r>
    </w:p>
    <w:p w14:paraId="3B1073DB" w14:textId="284C76BC" w:rsidR="00C241D8" w:rsidRPr="00325A06" w:rsidRDefault="00C241D8" w:rsidP="00C241D8">
      <w:pPr>
        <w:rPr>
          <w:b/>
          <w:bCs/>
        </w:rPr>
      </w:pPr>
      <w:r>
        <w:rPr>
          <w:b/>
          <w:bCs/>
        </w:rPr>
        <w:t>Datum (für jeden Tag eine eigene Tabelle)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285"/>
        <w:gridCol w:w="1345"/>
        <w:gridCol w:w="1492"/>
        <w:gridCol w:w="2202"/>
        <w:gridCol w:w="1613"/>
      </w:tblGrid>
      <w:tr w:rsidR="00C241D8" w:rsidRPr="00FC3BF6" w14:paraId="73D2B8FF" w14:textId="77777777" w:rsidTr="004063E1">
        <w:tc>
          <w:tcPr>
            <w:tcW w:w="1451" w:type="dxa"/>
            <w:shd w:val="clear" w:color="auto" w:fill="auto"/>
          </w:tcPr>
          <w:p w14:paraId="0F2762E5" w14:textId="77777777" w:rsidR="00C241D8" w:rsidRPr="00FC3BF6" w:rsidRDefault="00C241D8" w:rsidP="004063E1">
            <w:pPr>
              <w:rPr>
                <w:b/>
              </w:rPr>
            </w:pPr>
            <w:r w:rsidRPr="00FC3BF6">
              <w:rPr>
                <w:b/>
              </w:rPr>
              <w:t>Uhrzeit</w:t>
            </w:r>
          </w:p>
        </w:tc>
        <w:tc>
          <w:tcPr>
            <w:tcW w:w="1634" w:type="dxa"/>
            <w:shd w:val="clear" w:color="auto" w:fill="auto"/>
          </w:tcPr>
          <w:p w14:paraId="75099D51" w14:textId="77777777" w:rsidR="00C241D8" w:rsidRPr="00FC3BF6" w:rsidRDefault="00C241D8" w:rsidP="004063E1">
            <w:pPr>
              <w:rPr>
                <w:b/>
              </w:rPr>
            </w:pPr>
            <w:r w:rsidRPr="00FC3BF6">
              <w:rPr>
                <w:b/>
              </w:rPr>
              <w:t>Dauer</w:t>
            </w:r>
          </w:p>
        </w:tc>
        <w:tc>
          <w:tcPr>
            <w:tcW w:w="1903" w:type="dxa"/>
            <w:shd w:val="clear" w:color="auto" w:fill="auto"/>
          </w:tcPr>
          <w:p w14:paraId="0CE51A20" w14:textId="77777777" w:rsidR="00C241D8" w:rsidRPr="00FC3BF6" w:rsidRDefault="00C241D8" w:rsidP="004063E1">
            <w:pPr>
              <w:rPr>
                <w:b/>
              </w:rPr>
            </w:pPr>
            <w:r w:rsidRPr="00FC3BF6">
              <w:rPr>
                <w:b/>
              </w:rPr>
              <w:t xml:space="preserve">Ziel </w:t>
            </w:r>
          </w:p>
        </w:tc>
        <w:tc>
          <w:tcPr>
            <w:tcW w:w="1679" w:type="dxa"/>
            <w:shd w:val="clear" w:color="auto" w:fill="auto"/>
          </w:tcPr>
          <w:p w14:paraId="4C27EE1A" w14:textId="77777777" w:rsidR="00C241D8" w:rsidRPr="00FC3BF6" w:rsidRDefault="00C241D8" w:rsidP="004063E1">
            <w:pPr>
              <w:rPr>
                <w:b/>
              </w:rPr>
            </w:pPr>
            <w:r w:rsidRPr="00FC3BF6">
              <w:rPr>
                <w:b/>
              </w:rPr>
              <w:t>Inhalt</w:t>
            </w:r>
          </w:p>
        </w:tc>
        <w:tc>
          <w:tcPr>
            <w:tcW w:w="2036" w:type="dxa"/>
            <w:shd w:val="clear" w:color="auto" w:fill="auto"/>
          </w:tcPr>
          <w:p w14:paraId="32E6494B" w14:textId="77777777" w:rsidR="00C241D8" w:rsidRPr="00FC3BF6" w:rsidRDefault="00C241D8" w:rsidP="004063E1">
            <w:pPr>
              <w:rPr>
                <w:b/>
              </w:rPr>
            </w:pPr>
            <w:r w:rsidRPr="00FC3BF6">
              <w:rPr>
                <w:b/>
              </w:rPr>
              <w:t>Methode</w:t>
            </w:r>
          </w:p>
        </w:tc>
        <w:tc>
          <w:tcPr>
            <w:tcW w:w="1717" w:type="dxa"/>
            <w:shd w:val="clear" w:color="auto" w:fill="auto"/>
          </w:tcPr>
          <w:p w14:paraId="479680A9" w14:textId="77777777" w:rsidR="00C241D8" w:rsidRPr="00FC3BF6" w:rsidRDefault="00C241D8" w:rsidP="004063E1">
            <w:pPr>
              <w:rPr>
                <w:b/>
              </w:rPr>
            </w:pPr>
            <w:r w:rsidRPr="00FC3BF6">
              <w:rPr>
                <w:b/>
              </w:rPr>
              <w:t>Referent*in</w:t>
            </w:r>
          </w:p>
        </w:tc>
      </w:tr>
      <w:tr w:rsidR="00C241D8" w:rsidRPr="00FC3BF6" w14:paraId="6F520E87" w14:textId="77777777" w:rsidTr="004063E1">
        <w:tc>
          <w:tcPr>
            <w:tcW w:w="1451" w:type="dxa"/>
            <w:shd w:val="clear" w:color="auto" w:fill="auto"/>
          </w:tcPr>
          <w:p w14:paraId="760FF429" w14:textId="77777777" w:rsidR="00C241D8" w:rsidRPr="00FC3BF6" w:rsidRDefault="00C241D8" w:rsidP="00C241D8">
            <w:pPr>
              <w:jc w:val="left"/>
            </w:pPr>
            <w:r w:rsidRPr="00FC3BF6">
              <w:t>Von wann bis wann dauerte die Einheit?</w:t>
            </w:r>
          </w:p>
        </w:tc>
        <w:tc>
          <w:tcPr>
            <w:tcW w:w="1634" w:type="dxa"/>
            <w:shd w:val="clear" w:color="auto" w:fill="auto"/>
          </w:tcPr>
          <w:p w14:paraId="5D16CDE4" w14:textId="77777777" w:rsidR="00C241D8" w:rsidRPr="00FC3BF6" w:rsidRDefault="00C241D8" w:rsidP="00C241D8">
            <w:pPr>
              <w:jc w:val="left"/>
            </w:pPr>
            <w:r w:rsidRPr="00FC3BF6">
              <w:t>Wie viele Stunden dauerte die Einheit? Z.B. 0,5 Stunden (30 Minuten), 1 Stunde etc.</w:t>
            </w:r>
          </w:p>
        </w:tc>
        <w:tc>
          <w:tcPr>
            <w:tcW w:w="1903" w:type="dxa"/>
            <w:shd w:val="clear" w:color="auto" w:fill="auto"/>
          </w:tcPr>
          <w:p w14:paraId="4EE58D8D" w14:textId="77777777" w:rsidR="00C241D8" w:rsidRPr="00FC3BF6" w:rsidRDefault="00C241D8" w:rsidP="00C241D8">
            <w:pPr>
              <w:jc w:val="left"/>
            </w:pPr>
            <w:r w:rsidRPr="00FC3BF6">
              <w:t xml:space="preserve">Was sollen die TN im Hinblick auf ihre Mitarbeit im Verband lernen? </w:t>
            </w:r>
          </w:p>
        </w:tc>
        <w:tc>
          <w:tcPr>
            <w:tcW w:w="1679" w:type="dxa"/>
            <w:shd w:val="clear" w:color="auto" w:fill="auto"/>
          </w:tcPr>
          <w:p w14:paraId="57743F60" w14:textId="77777777" w:rsidR="00C241D8" w:rsidRPr="00FC3BF6" w:rsidRDefault="00C241D8" w:rsidP="00C241D8">
            <w:pPr>
              <w:jc w:val="left"/>
            </w:pPr>
            <w:r w:rsidRPr="00FC3BF6">
              <w:t>Was genau wurde in der Einheit behandelt? Mit welchen Fragen habt ihr euch beschäftigt?</w:t>
            </w:r>
          </w:p>
        </w:tc>
        <w:tc>
          <w:tcPr>
            <w:tcW w:w="2036" w:type="dxa"/>
            <w:shd w:val="clear" w:color="auto" w:fill="auto"/>
          </w:tcPr>
          <w:p w14:paraId="21B027F5" w14:textId="77777777" w:rsidR="00C241D8" w:rsidRPr="00FC3BF6" w:rsidRDefault="00C241D8" w:rsidP="00C241D8">
            <w:pPr>
              <w:jc w:val="left"/>
            </w:pPr>
            <w:r w:rsidRPr="00FC3BF6">
              <w:t>Welche Methoden habt ihr verwendet? Stichpunkte reichen (z.B. „Kleingruppenarbeit“, „Praktische Übung“)</w:t>
            </w:r>
          </w:p>
        </w:tc>
        <w:tc>
          <w:tcPr>
            <w:tcW w:w="1717" w:type="dxa"/>
            <w:shd w:val="clear" w:color="auto" w:fill="auto"/>
          </w:tcPr>
          <w:p w14:paraId="7DF9B2EC" w14:textId="77777777" w:rsidR="00C241D8" w:rsidRPr="00FC3BF6" w:rsidRDefault="00C241D8" w:rsidP="00C241D8">
            <w:pPr>
              <w:jc w:val="left"/>
            </w:pPr>
            <w:r w:rsidRPr="00FC3BF6">
              <w:t>Wer hat die Einheit durchgeführt? Vor- und Nachname</w:t>
            </w:r>
          </w:p>
        </w:tc>
      </w:tr>
      <w:tr w:rsidR="00C241D8" w:rsidRPr="00FC3BF6" w14:paraId="51603EA2" w14:textId="77777777" w:rsidTr="004063E1">
        <w:tc>
          <w:tcPr>
            <w:tcW w:w="10420" w:type="dxa"/>
            <w:gridSpan w:val="6"/>
            <w:shd w:val="clear" w:color="auto" w:fill="auto"/>
          </w:tcPr>
          <w:p w14:paraId="3A04488E" w14:textId="77777777" w:rsidR="00C241D8" w:rsidRPr="00FC3BF6" w:rsidRDefault="00C241D8" w:rsidP="004063E1">
            <w:r w:rsidRPr="00FC3BF6">
              <w:t xml:space="preserve">Programmstunden gesamt: 6 Stunden </w:t>
            </w:r>
          </w:p>
        </w:tc>
      </w:tr>
    </w:tbl>
    <w:p w14:paraId="0CDEAB19" w14:textId="77777777" w:rsidR="00C241D8" w:rsidRDefault="00C241D8" w:rsidP="00C241D8">
      <w:pPr>
        <w:rPr>
          <w:b/>
          <w:bCs/>
          <w:color w:val="0070C0"/>
          <w:lang w:eastAsia="en-US"/>
        </w:rPr>
      </w:pPr>
    </w:p>
    <w:p w14:paraId="325B1C34" w14:textId="6A715325" w:rsidR="00C241D8" w:rsidRPr="00FC3BF6" w:rsidRDefault="00C241D8" w:rsidP="00C241D8">
      <w:r>
        <w:rPr>
          <w:b/>
          <w:bCs/>
          <w:color w:val="0070C0"/>
          <w:lang w:eastAsia="en-US"/>
        </w:rPr>
        <w:t>Politische Bildung</w:t>
      </w:r>
    </w:p>
    <w:p w14:paraId="6C55B59A" w14:textId="77777777" w:rsidR="00C241D8" w:rsidRPr="00325A06" w:rsidRDefault="00C241D8" w:rsidP="00C241D8">
      <w:pPr>
        <w:rPr>
          <w:b/>
          <w:bCs/>
        </w:rPr>
      </w:pPr>
      <w:r w:rsidRPr="00325A06">
        <w:rPr>
          <w:b/>
          <w:bCs/>
        </w:rPr>
        <w:t>Datum (für jeden Tag eine eigene Tabelle)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097"/>
        <w:gridCol w:w="1882"/>
        <w:gridCol w:w="1375"/>
        <w:gridCol w:w="2225"/>
        <w:gridCol w:w="1533"/>
      </w:tblGrid>
      <w:tr w:rsidR="00C241D8" w:rsidRPr="00FC3BF6" w14:paraId="64B97B95" w14:textId="77777777" w:rsidTr="004063E1">
        <w:tc>
          <w:tcPr>
            <w:tcW w:w="984" w:type="dxa"/>
            <w:shd w:val="clear" w:color="auto" w:fill="auto"/>
          </w:tcPr>
          <w:p w14:paraId="2F24D66C" w14:textId="77777777" w:rsidR="00C241D8" w:rsidRPr="00FC3BF6" w:rsidRDefault="00C241D8" w:rsidP="004063E1">
            <w:pPr>
              <w:rPr>
                <w:b/>
              </w:rPr>
            </w:pPr>
            <w:r w:rsidRPr="00FC3BF6">
              <w:rPr>
                <w:b/>
              </w:rPr>
              <w:t>Uhrzeit</w:t>
            </w:r>
          </w:p>
        </w:tc>
        <w:tc>
          <w:tcPr>
            <w:tcW w:w="1136" w:type="dxa"/>
            <w:shd w:val="clear" w:color="auto" w:fill="auto"/>
          </w:tcPr>
          <w:p w14:paraId="3342C247" w14:textId="77777777" w:rsidR="00C241D8" w:rsidRPr="00FC3BF6" w:rsidRDefault="00C241D8" w:rsidP="004063E1">
            <w:pPr>
              <w:rPr>
                <w:b/>
              </w:rPr>
            </w:pPr>
            <w:r w:rsidRPr="00FC3BF6">
              <w:rPr>
                <w:b/>
              </w:rPr>
              <w:t>Dauer</w:t>
            </w:r>
          </w:p>
        </w:tc>
        <w:tc>
          <w:tcPr>
            <w:tcW w:w="1919" w:type="dxa"/>
            <w:shd w:val="clear" w:color="auto" w:fill="auto"/>
          </w:tcPr>
          <w:p w14:paraId="2323FDDA" w14:textId="77777777" w:rsidR="00C241D8" w:rsidRPr="00FC3BF6" w:rsidRDefault="00C241D8" w:rsidP="004063E1">
            <w:pPr>
              <w:rPr>
                <w:b/>
              </w:rPr>
            </w:pPr>
            <w:r w:rsidRPr="00FC3BF6">
              <w:rPr>
                <w:b/>
              </w:rPr>
              <w:t xml:space="preserve">Thema </w:t>
            </w:r>
          </w:p>
        </w:tc>
        <w:tc>
          <w:tcPr>
            <w:tcW w:w="1412" w:type="dxa"/>
            <w:shd w:val="clear" w:color="auto" w:fill="auto"/>
          </w:tcPr>
          <w:p w14:paraId="36CE68CA" w14:textId="77777777" w:rsidR="00C241D8" w:rsidRPr="00FC3BF6" w:rsidRDefault="00C241D8" w:rsidP="004063E1">
            <w:pPr>
              <w:rPr>
                <w:b/>
              </w:rPr>
            </w:pPr>
            <w:r w:rsidRPr="00FC3BF6">
              <w:rPr>
                <w:b/>
              </w:rPr>
              <w:t>Inhalt</w:t>
            </w:r>
          </w:p>
        </w:tc>
        <w:tc>
          <w:tcPr>
            <w:tcW w:w="2269" w:type="dxa"/>
            <w:shd w:val="clear" w:color="auto" w:fill="auto"/>
          </w:tcPr>
          <w:p w14:paraId="2796E9FF" w14:textId="77777777" w:rsidR="00C241D8" w:rsidRPr="00FC3BF6" w:rsidRDefault="00C241D8" w:rsidP="004063E1">
            <w:pPr>
              <w:rPr>
                <w:b/>
              </w:rPr>
            </w:pPr>
            <w:r w:rsidRPr="00FC3BF6">
              <w:rPr>
                <w:b/>
              </w:rPr>
              <w:t>Methode</w:t>
            </w:r>
          </w:p>
        </w:tc>
        <w:tc>
          <w:tcPr>
            <w:tcW w:w="1568" w:type="dxa"/>
            <w:shd w:val="clear" w:color="auto" w:fill="auto"/>
          </w:tcPr>
          <w:p w14:paraId="639BA298" w14:textId="77777777" w:rsidR="00C241D8" w:rsidRPr="00FC3BF6" w:rsidRDefault="00C241D8" w:rsidP="004063E1">
            <w:pPr>
              <w:rPr>
                <w:b/>
              </w:rPr>
            </w:pPr>
            <w:r w:rsidRPr="00FC3BF6">
              <w:rPr>
                <w:b/>
              </w:rPr>
              <w:t>Referent*in</w:t>
            </w:r>
          </w:p>
        </w:tc>
      </w:tr>
      <w:tr w:rsidR="00C241D8" w:rsidRPr="00FC3BF6" w14:paraId="47A43B10" w14:textId="77777777" w:rsidTr="004063E1">
        <w:tc>
          <w:tcPr>
            <w:tcW w:w="984" w:type="dxa"/>
            <w:shd w:val="clear" w:color="auto" w:fill="auto"/>
          </w:tcPr>
          <w:p w14:paraId="3AC6DF37" w14:textId="77777777" w:rsidR="00C241D8" w:rsidRPr="00FC3BF6" w:rsidRDefault="00C241D8" w:rsidP="00C241D8">
            <w:pPr>
              <w:jc w:val="left"/>
            </w:pPr>
            <w:r w:rsidRPr="00FC3BF6">
              <w:t>Von wann bis wann dauerte die Einheit?</w:t>
            </w:r>
          </w:p>
        </w:tc>
        <w:tc>
          <w:tcPr>
            <w:tcW w:w="1136" w:type="dxa"/>
            <w:shd w:val="clear" w:color="auto" w:fill="auto"/>
          </w:tcPr>
          <w:p w14:paraId="7A6E23E2" w14:textId="77777777" w:rsidR="00C241D8" w:rsidRPr="00FC3BF6" w:rsidRDefault="00C241D8" w:rsidP="00C241D8">
            <w:pPr>
              <w:jc w:val="left"/>
            </w:pPr>
            <w:r w:rsidRPr="00FC3BF6">
              <w:t>Wie viele Stunden dauerte die Einheit? Z.B. 0,5 Stunden (30 Minuten), 1 Stunde etc.</w:t>
            </w:r>
          </w:p>
        </w:tc>
        <w:tc>
          <w:tcPr>
            <w:tcW w:w="1919" w:type="dxa"/>
            <w:shd w:val="clear" w:color="auto" w:fill="auto"/>
          </w:tcPr>
          <w:p w14:paraId="6E638C4F" w14:textId="77777777" w:rsidR="00C241D8" w:rsidRPr="00FC3BF6" w:rsidRDefault="00C241D8" w:rsidP="00C241D8">
            <w:pPr>
              <w:jc w:val="left"/>
            </w:pPr>
            <w:r w:rsidRPr="00FC3BF6">
              <w:t>Mit welchem Oberthema habt ihr euch beschäftigt? Z.B. „Nachhaltigkeit“, „Mitbestimmung“, „Industrielle Revolution“</w:t>
            </w:r>
          </w:p>
        </w:tc>
        <w:tc>
          <w:tcPr>
            <w:tcW w:w="1412" w:type="dxa"/>
            <w:shd w:val="clear" w:color="auto" w:fill="auto"/>
          </w:tcPr>
          <w:p w14:paraId="7C0AB299" w14:textId="77777777" w:rsidR="00C241D8" w:rsidRPr="00FC3BF6" w:rsidRDefault="00C241D8" w:rsidP="00C241D8">
            <w:pPr>
              <w:jc w:val="left"/>
            </w:pPr>
            <w:r w:rsidRPr="00FC3BF6">
              <w:t>Was genau wurde in der Einheit behandelt? Mit welchen Fragen habt ihr euch beschäftigt?</w:t>
            </w:r>
          </w:p>
        </w:tc>
        <w:tc>
          <w:tcPr>
            <w:tcW w:w="2269" w:type="dxa"/>
            <w:shd w:val="clear" w:color="auto" w:fill="auto"/>
          </w:tcPr>
          <w:p w14:paraId="41729A2F" w14:textId="77777777" w:rsidR="00C241D8" w:rsidRPr="00FC3BF6" w:rsidRDefault="00C241D8" w:rsidP="00C241D8">
            <w:pPr>
              <w:jc w:val="left"/>
            </w:pPr>
            <w:r w:rsidRPr="00FC3BF6">
              <w:t>Welche Methoden habt ihr verwendet? Stichpunkte reichen (z.B. „Brainstorming“, „Gruppendiskussion“)</w:t>
            </w:r>
          </w:p>
        </w:tc>
        <w:tc>
          <w:tcPr>
            <w:tcW w:w="1568" w:type="dxa"/>
            <w:shd w:val="clear" w:color="auto" w:fill="auto"/>
          </w:tcPr>
          <w:p w14:paraId="6491C7A0" w14:textId="77777777" w:rsidR="00C241D8" w:rsidRPr="00FC3BF6" w:rsidRDefault="00C241D8" w:rsidP="00C241D8">
            <w:pPr>
              <w:jc w:val="left"/>
            </w:pPr>
            <w:r w:rsidRPr="00FC3BF6">
              <w:t>Wer hat die Einheit durchgeführt? Vor- und Nachname</w:t>
            </w:r>
          </w:p>
        </w:tc>
      </w:tr>
      <w:tr w:rsidR="00C241D8" w:rsidRPr="00FC3BF6" w14:paraId="36FB54CF" w14:textId="77777777" w:rsidTr="004063E1">
        <w:tc>
          <w:tcPr>
            <w:tcW w:w="9288" w:type="dxa"/>
            <w:gridSpan w:val="6"/>
            <w:shd w:val="clear" w:color="auto" w:fill="auto"/>
          </w:tcPr>
          <w:p w14:paraId="027AAAE9" w14:textId="77777777" w:rsidR="00C241D8" w:rsidRPr="00FC3BF6" w:rsidRDefault="00C241D8" w:rsidP="004063E1">
            <w:r w:rsidRPr="00FC3BF6">
              <w:t xml:space="preserve">Programmstunden gesamt: 6 Stunden </w:t>
            </w:r>
          </w:p>
        </w:tc>
      </w:tr>
    </w:tbl>
    <w:p w14:paraId="46388A62" w14:textId="77777777" w:rsidR="00D944FA" w:rsidRDefault="00D944FA"/>
    <w:sectPr w:rsidR="00D944F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D604A" w14:textId="77777777" w:rsidR="00C241D8" w:rsidRDefault="00C241D8" w:rsidP="00C241D8">
      <w:pPr>
        <w:spacing w:after="0" w:line="240" w:lineRule="auto"/>
      </w:pPr>
      <w:r>
        <w:separator/>
      </w:r>
    </w:p>
  </w:endnote>
  <w:endnote w:type="continuationSeparator" w:id="0">
    <w:p w14:paraId="221FEC31" w14:textId="77777777" w:rsidR="00C241D8" w:rsidRDefault="00C241D8" w:rsidP="00C2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76EEF" w14:textId="77777777" w:rsidR="00C241D8" w:rsidRDefault="00C241D8" w:rsidP="00C241D8">
      <w:pPr>
        <w:spacing w:after="0" w:line="240" w:lineRule="auto"/>
      </w:pPr>
      <w:r>
        <w:separator/>
      </w:r>
    </w:p>
  </w:footnote>
  <w:footnote w:type="continuationSeparator" w:id="0">
    <w:p w14:paraId="1D13F069" w14:textId="77777777" w:rsidR="00C241D8" w:rsidRDefault="00C241D8" w:rsidP="00C2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7608" w14:textId="739D6A8B" w:rsidR="00C241D8" w:rsidRDefault="00C241D8" w:rsidP="00C241D8">
    <w:pPr>
      <w:pStyle w:val="Kopfzeile"/>
      <w:jc w:val="right"/>
    </w:pPr>
    <w:r>
      <w:rPr>
        <w:b/>
        <w:i/>
        <w:noProof/>
      </w:rPr>
      <w:drawing>
        <wp:inline distT="0" distB="0" distL="0" distR="0" wp14:anchorId="790D3F78" wp14:editId="0C48CADE">
          <wp:extent cx="1811866" cy="69063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308" cy="69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D48C5"/>
    <w:multiLevelType w:val="hybridMultilevel"/>
    <w:tmpl w:val="3C8E8C66"/>
    <w:lvl w:ilvl="0" w:tplc="040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D8"/>
    <w:rsid w:val="008453A4"/>
    <w:rsid w:val="00C241D8"/>
    <w:rsid w:val="00D944FA"/>
    <w:rsid w:val="00DD097F"/>
    <w:rsid w:val="00E7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B318"/>
  <w15:chartTrackingRefBased/>
  <w15:docId w15:val="{F3732057-CB4A-4E96-A132-166B7655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41D8"/>
    <w:pPr>
      <w:spacing w:after="100" w:line="254" w:lineRule="auto"/>
      <w:jc w:val="both"/>
    </w:pPr>
    <w:rPr>
      <w:rFonts w:ascii="Roboto Light" w:eastAsia="Calibri" w:hAnsi="Roboto Light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1D8"/>
    <w:rPr>
      <w:rFonts w:ascii="Roboto Light" w:eastAsia="Calibri" w:hAnsi="Roboto Light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2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1D8"/>
    <w:rPr>
      <w:rFonts w:ascii="Roboto Light" w:eastAsia="Calibri" w:hAnsi="Roboto Light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 FT</dc:creator>
  <cp:keywords/>
  <dc:description/>
  <cp:lastModifiedBy>JuZ FT</cp:lastModifiedBy>
  <cp:revision>1</cp:revision>
  <dcterms:created xsi:type="dcterms:W3CDTF">2021-01-05T15:19:00Z</dcterms:created>
  <dcterms:modified xsi:type="dcterms:W3CDTF">2021-01-05T15:22:00Z</dcterms:modified>
</cp:coreProperties>
</file>